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1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0E9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.11.2022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F0E9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F0E9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16.12.2009 №2245 «Про утворення міської тимчасової комісії з питань погашення заборгованості із заробітної плати (грошового забезпечення), пенсі</w:t>
      </w:r>
      <w:r w:rsidR="0081409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F0E98">
        <w:rPr>
          <w:rFonts w:ascii="Times New Roman" w:hAnsi="Times New Roman" w:cs="Times New Roman"/>
          <w:sz w:val="28"/>
          <w:szCs w:val="28"/>
          <w:lang w:val="uk-UA"/>
        </w:rPr>
        <w:t>, стипенді</w:t>
      </w:r>
      <w:r w:rsidR="0081409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F0E98">
        <w:rPr>
          <w:rFonts w:ascii="Times New Roman" w:hAnsi="Times New Roman" w:cs="Times New Roman"/>
          <w:sz w:val="28"/>
          <w:szCs w:val="28"/>
          <w:lang w:val="uk-UA"/>
        </w:rPr>
        <w:t xml:space="preserve"> та інших спеціальних виплат» (зі змінами).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FF32E8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F32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 w:rsidR="00FF32E8">
        <w:rPr>
          <w:rFonts w:ascii="Times New Roman" w:hAnsi="Times New Roman" w:cs="Times New Roman"/>
          <w:sz w:val="28"/>
          <w:szCs w:val="28"/>
          <w:lang w:val="uk-UA"/>
        </w:rPr>
        <w:t>, Лазарєв Д.А.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6B1C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F0E98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A2376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доставки та безоплатного розподілу деревини паливної для безоплатної видачі  населенню міста Миколаєва  у період дії воєнного стану.</w:t>
      </w:r>
    </w:p>
    <w:p w:rsidR="005F4FEF" w:rsidRPr="006B1CE4" w:rsidRDefault="005F4FEF" w:rsidP="005F4FE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F4FEF" w:rsidRPr="006B1CE4" w:rsidRDefault="005F4FEF" w:rsidP="005F4F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F4FEF" w:rsidRPr="006B1CE4" w:rsidRDefault="005F4FEF" w:rsidP="005F4FE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F4FEF" w:rsidRPr="006B1CE4" w:rsidRDefault="005F4FEF" w:rsidP="005F4FE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>
        <w:rPr>
          <w:rFonts w:ascii="Times New Roman" w:hAnsi="Times New Roman" w:cs="Times New Roman"/>
          <w:sz w:val="28"/>
          <w:szCs w:val="28"/>
          <w:lang w:val="uk-UA"/>
        </w:rPr>
        <w:t>, Лазарєв Д.А.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4120B" w:rsidRPr="006B1CE4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4120B" w:rsidRPr="006B1CE4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1F0E98">
        <w:rPr>
          <w:rFonts w:ascii="Times New Roman" w:hAnsi="Times New Roman" w:cs="Times New Roman"/>
          <w:sz w:val="28"/>
          <w:szCs w:val="28"/>
          <w:lang w:val="uk-UA"/>
        </w:rPr>
        <w:t>674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302B" w:rsidRPr="006B1CE4" w:rsidRDefault="0068302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BEA" w:rsidRDefault="00F4120B" w:rsidP="007A6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A52ACD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фінансових планів комунальних підприємств м</w:t>
      </w:r>
      <w:r w:rsidR="00B36C67">
        <w:rPr>
          <w:rFonts w:ascii="Times New Roman" w:hAnsi="Times New Roman" w:cs="Times New Roman"/>
          <w:sz w:val="28"/>
          <w:szCs w:val="28"/>
          <w:lang w:val="uk-UA"/>
        </w:rPr>
        <w:t>. Миколаєва на 2023 рік.</w:t>
      </w:r>
      <w:r w:rsidR="00A5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FEF" w:rsidRPr="006B1CE4" w:rsidRDefault="005F4FEF" w:rsidP="005F4FE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F4FEF" w:rsidRPr="006B1CE4" w:rsidRDefault="005F4FEF" w:rsidP="005F4F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F4FEF" w:rsidRPr="006B1CE4" w:rsidRDefault="005F4FEF" w:rsidP="005F4FE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F4FEF" w:rsidRPr="006B1CE4" w:rsidRDefault="005F4FEF" w:rsidP="005F4FE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>
        <w:rPr>
          <w:rFonts w:ascii="Times New Roman" w:hAnsi="Times New Roman" w:cs="Times New Roman"/>
          <w:sz w:val="28"/>
          <w:szCs w:val="28"/>
          <w:lang w:val="uk-UA"/>
        </w:rPr>
        <w:t>, Лазарєв Д.А.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4120B" w:rsidRPr="006B1CE4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C41CB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120B" w:rsidRPr="006B1CE4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6B1C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F0E98">
        <w:rPr>
          <w:rFonts w:ascii="Times New Roman" w:hAnsi="Times New Roman" w:cs="Times New Roman"/>
          <w:sz w:val="28"/>
          <w:szCs w:val="28"/>
          <w:lang w:val="uk-UA"/>
        </w:rPr>
        <w:t>75)</w:t>
      </w:r>
    </w:p>
    <w:p w:rsidR="00AC1625" w:rsidRPr="006B1CE4" w:rsidRDefault="00AC1625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FEF" w:rsidRDefault="00AC1625" w:rsidP="005F4FEF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DA67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6C67"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та доповнень до </w:t>
      </w:r>
      <w:r w:rsidR="00DA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C67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09.09.2022 №495 «Про організацію видачі рису та соняшникової олії на безоплатній основі в умовах воєнного стану».</w:t>
      </w:r>
      <w:r w:rsidR="005F4FEF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5F4FEF" w:rsidRPr="006B1CE4" w:rsidRDefault="005F4FEF" w:rsidP="005F4FEF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F4FEF" w:rsidRPr="006B1CE4" w:rsidRDefault="005F4FEF" w:rsidP="005F4F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F4FEF" w:rsidRPr="006B1CE4" w:rsidRDefault="005F4FEF" w:rsidP="005F4FE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F4FEF" w:rsidRPr="006B1CE4" w:rsidRDefault="005F4FEF" w:rsidP="005F4FE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>
        <w:rPr>
          <w:rFonts w:ascii="Times New Roman" w:hAnsi="Times New Roman" w:cs="Times New Roman"/>
          <w:sz w:val="28"/>
          <w:szCs w:val="28"/>
          <w:lang w:val="uk-UA"/>
        </w:rPr>
        <w:t>, Лазарєв Д.А.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C1625" w:rsidRPr="006B1CE4" w:rsidRDefault="00AC1625" w:rsidP="00AC16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AC1625" w:rsidRPr="006B1CE4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</w:t>
      </w:r>
      <w:r w:rsidR="001F0E98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5931" w:rsidRPr="006B1CE4" w:rsidRDefault="00AB5931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931" w:rsidRDefault="00AB5931" w:rsidP="00AB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СЛУХАЛИ: </w:t>
      </w:r>
      <w:r w:rsidR="00B36C67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№17 «вул.</w:t>
      </w:r>
      <w:r w:rsidR="005F4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C67">
        <w:rPr>
          <w:rFonts w:ascii="Times New Roman" w:hAnsi="Times New Roman" w:cs="Times New Roman"/>
          <w:sz w:val="28"/>
          <w:szCs w:val="28"/>
          <w:lang w:val="uk-UA"/>
        </w:rPr>
        <w:t>Олега Ольж</w:t>
      </w:r>
      <w:r w:rsidR="005F4F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36C67">
        <w:rPr>
          <w:rFonts w:ascii="Times New Roman" w:hAnsi="Times New Roman" w:cs="Times New Roman"/>
          <w:sz w:val="28"/>
          <w:szCs w:val="28"/>
          <w:lang w:val="uk-UA"/>
        </w:rPr>
        <w:t>ча,15/1 – вул.Маячна,1/7» в режимі руху маршруту – «маршрутне таксі».</w:t>
      </w:r>
    </w:p>
    <w:p w:rsidR="005F4FEF" w:rsidRPr="006B1CE4" w:rsidRDefault="005F4FEF" w:rsidP="005F4FE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F4FEF" w:rsidRPr="006B1CE4" w:rsidRDefault="005F4FEF" w:rsidP="005F4F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F4FEF" w:rsidRPr="006B1CE4" w:rsidRDefault="005F4FEF" w:rsidP="005F4FE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F4FEF" w:rsidRPr="006B1CE4" w:rsidRDefault="005F4FEF" w:rsidP="005F4FE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>
        <w:rPr>
          <w:rFonts w:ascii="Times New Roman" w:hAnsi="Times New Roman" w:cs="Times New Roman"/>
          <w:sz w:val="28"/>
          <w:szCs w:val="28"/>
          <w:lang w:val="uk-UA"/>
        </w:rPr>
        <w:t>, Лазарєв Д.А.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B5931" w:rsidRPr="006B1CE4" w:rsidRDefault="00AB5931" w:rsidP="00AB59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AB5931" w:rsidRPr="006B1CE4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</w:t>
      </w:r>
      <w:r w:rsidR="001F0E98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5931" w:rsidRPr="006B1CE4" w:rsidRDefault="00AB5931" w:rsidP="00AB59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524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1F0E98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7B4AE5" w:rsidRDefault="001F0E98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                                                                                     В.ЛУКОВ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A4991"/>
    <w:rsid w:val="000B61C2"/>
    <w:rsid w:val="000B7CAF"/>
    <w:rsid w:val="000D10DC"/>
    <w:rsid w:val="00104F5E"/>
    <w:rsid w:val="0010557A"/>
    <w:rsid w:val="00105ABA"/>
    <w:rsid w:val="00117066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91E0E"/>
    <w:rsid w:val="00197C77"/>
    <w:rsid w:val="001A0DA7"/>
    <w:rsid w:val="001B5EBF"/>
    <w:rsid w:val="001C2AA8"/>
    <w:rsid w:val="001D09F5"/>
    <w:rsid w:val="001D2B50"/>
    <w:rsid w:val="001E6FF6"/>
    <w:rsid w:val="001F0E98"/>
    <w:rsid w:val="001F6129"/>
    <w:rsid w:val="00210FC4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6028F"/>
    <w:rsid w:val="003834C3"/>
    <w:rsid w:val="0039282E"/>
    <w:rsid w:val="003A42B5"/>
    <w:rsid w:val="003A54B9"/>
    <w:rsid w:val="003B525A"/>
    <w:rsid w:val="003D16B8"/>
    <w:rsid w:val="003D1CE3"/>
    <w:rsid w:val="003D2CD2"/>
    <w:rsid w:val="003E7B1E"/>
    <w:rsid w:val="003F2578"/>
    <w:rsid w:val="00411699"/>
    <w:rsid w:val="0041313A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4F418B"/>
    <w:rsid w:val="004F48A1"/>
    <w:rsid w:val="00501558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C6E0D"/>
    <w:rsid w:val="005D71FC"/>
    <w:rsid w:val="005E3565"/>
    <w:rsid w:val="005F0C40"/>
    <w:rsid w:val="005F4FEF"/>
    <w:rsid w:val="005F7C0C"/>
    <w:rsid w:val="00604F43"/>
    <w:rsid w:val="00606838"/>
    <w:rsid w:val="006073AF"/>
    <w:rsid w:val="0063321C"/>
    <w:rsid w:val="0064122A"/>
    <w:rsid w:val="00642741"/>
    <w:rsid w:val="0068302B"/>
    <w:rsid w:val="0068540D"/>
    <w:rsid w:val="00686200"/>
    <w:rsid w:val="006957EF"/>
    <w:rsid w:val="006B05A0"/>
    <w:rsid w:val="006B1CE4"/>
    <w:rsid w:val="006B484B"/>
    <w:rsid w:val="006C7223"/>
    <w:rsid w:val="006E1D59"/>
    <w:rsid w:val="006E2E60"/>
    <w:rsid w:val="006F394D"/>
    <w:rsid w:val="007111C8"/>
    <w:rsid w:val="00717CEE"/>
    <w:rsid w:val="00717E89"/>
    <w:rsid w:val="00725CCA"/>
    <w:rsid w:val="007477CE"/>
    <w:rsid w:val="007658C7"/>
    <w:rsid w:val="00782867"/>
    <w:rsid w:val="007860D0"/>
    <w:rsid w:val="007877B5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7846"/>
    <w:rsid w:val="00814090"/>
    <w:rsid w:val="00815857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90086A"/>
    <w:rsid w:val="00900E5D"/>
    <w:rsid w:val="00902E63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60DA2"/>
    <w:rsid w:val="00976A1B"/>
    <w:rsid w:val="00977376"/>
    <w:rsid w:val="00981CC0"/>
    <w:rsid w:val="0098705F"/>
    <w:rsid w:val="009A684B"/>
    <w:rsid w:val="009A73E8"/>
    <w:rsid w:val="009C004B"/>
    <w:rsid w:val="009C05AC"/>
    <w:rsid w:val="009C131E"/>
    <w:rsid w:val="009C7817"/>
    <w:rsid w:val="009E51CF"/>
    <w:rsid w:val="009E636E"/>
    <w:rsid w:val="009E7ACE"/>
    <w:rsid w:val="00A001BD"/>
    <w:rsid w:val="00A03496"/>
    <w:rsid w:val="00A23768"/>
    <w:rsid w:val="00A2468D"/>
    <w:rsid w:val="00A45E6B"/>
    <w:rsid w:val="00A52ACD"/>
    <w:rsid w:val="00A53454"/>
    <w:rsid w:val="00A67791"/>
    <w:rsid w:val="00A83583"/>
    <w:rsid w:val="00A959E5"/>
    <w:rsid w:val="00AA44ED"/>
    <w:rsid w:val="00AB5931"/>
    <w:rsid w:val="00AB6E4F"/>
    <w:rsid w:val="00AC1625"/>
    <w:rsid w:val="00AC41CB"/>
    <w:rsid w:val="00AE1813"/>
    <w:rsid w:val="00B03876"/>
    <w:rsid w:val="00B271F9"/>
    <w:rsid w:val="00B36C67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7745"/>
    <w:rsid w:val="00BA657A"/>
    <w:rsid w:val="00BC17FE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71164"/>
    <w:rsid w:val="00C9059D"/>
    <w:rsid w:val="00C91623"/>
    <w:rsid w:val="00C91F70"/>
    <w:rsid w:val="00C95146"/>
    <w:rsid w:val="00CC0D38"/>
    <w:rsid w:val="00CD4057"/>
    <w:rsid w:val="00CF34CF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70B03"/>
    <w:rsid w:val="00D71B64"/>
    <w:rsid w:val="00D77E71"/>
    <w:rsid w:val="00DA1D76"/>
    <w:rsid w:val="00DA67A4"/>
    <w:rsid w:val="00DC72FC"/>
    <w:rsid w:val="00DE3FF4"/>
    <w:rsid w:val="00DF2030"/>
    <w:rsid w:val="00E04F80"/>
    <w:rsid w:val="00E238FE"/>
    <w:rsid w:val="00E315CB"/>
    <w:rsid w:val="00E357D8"/>
    <w:rsid w:val="00E43946"/>
    <w:rsid w:val="00E506CA"/>
    <w:rsid w:val="00E87A26"/>
    <w:rsid w:val="00EA2007"/>
    <w:rsid w:val="00EC1653"/>
    <w:rsid w:val="00EC3F3B"/>
    <w:rsid w:val="00ED724F"/>
    <w:rsid w:val="00EE0C0D"/>
    <w:rsid w:val="00EF044D"/>
    <w:rsid w:val="00EF44EE"/>
    <w:rsid w:val="00EF65C3"/>
    <w:rsid w:val="00F01709"/>
    <w:rsid w:val="00F11E4B"/>
    <w:rsid w:val="00F17C5E"/>
    <w:rsid w:val="00F34B44"/>
    <w:rsid w:val="00F410A4"/>
    <w:rsid w:val="00F4120B"/>
    <w:rsid w:val="00F4242C"/>
    <w:rsid w:val="00F45309"/>
    <w:rsid w:val="00F47C4A"/>
    <w:rsid w:val="00F54845"/>
    <w:rsid w:val="00F74D9D"/>
    <w:rsid w:val="00FB249A"/>
    <w:rsid w:val="00FB4382"/>
    <w:rsid w:val="00FC1966"/>
    <w:rsid w:val="00FC3DB7"/>
    <w:rsid w:val="00FD7691"/>
    <w:rsid w:val="00FE4FBA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4E2C-C829-48CD-8D05-A5987F6B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2022-12-13T18:19:00Z</dcterms:created>
  <dcterms:modified xsi:type="dcterms:W3CDTF">2022-12-13T18:19:00Z</dcterms:modified>
</cp:coreProperties>
</file>